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517" w:rsidRDefault="00F11F93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33375" cy="571500"/>
            <wp:effectExtent l="0" t="0" r="0" b="0"/>
            <wp:docPr id="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17" w:rsidRDefault="003E0517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3E0517" w:rsidRDefault="003E0517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3E0517" w:rsidRDefault="003E0517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3E0517" w:rsidRDefault="003E0517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_________________________сесія</w:t>
      </w:r>
    </w:p>
    <w:p w:rsidR="003E0517" w:rsidRDefault="003E0517" w:rsidP="00B36B3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3E0517" w:rsidRDefault="003E0517" w:rsidP="00B36B3E">
      <w:pPr>
        <w:rPr>
          <w:sz w:val="28"/>
          <w:szCs w:val="28"/>
          <w:lang w:val="uk-UA"/>
        </w:rPr>
      </w:pPr>
    </w:p>
    <w:p w:rsidR="003E0517" w:rsidRDefault="003E0517" w:rsidP="00B36B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3E0517" w:rsidRDefault="003E0517" w:rsidP="00B36B3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3E0517" w:rsidRPr="00D80E68" w:rsidTr="00B36B3E">
        <w:trPr>
          <w:trHeight w:val="700"/>
        </w:trPr>
        <w:tc>
          <w:tcPr>
            <w:tcW w:w="4680" w:type="dxa"/>
          </w:tcPr>
          <w:p w:rsidR="003E0517" w:rsidRDefault="003E0517" w:rsidP="008815EE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</w:t>
            </w:r>
            <w:r w:rsidR="008815EE">
              <w:rPr>
                <w:b/>
                <w:sz w:val="28"/>
                <w:szCs w:val="28"/>
              </w:rPr>
              <w:t>ів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землеустрою щодо відведення земельних ділянок </w:t>
            </w:r>
          </w:p>
        </w:tc>
      </w:tr>
    </w:tbl>
    <w:p w:rsidR="003E0517" w:rsidRDefault="003E0517" w:rsidP="00B36B3E">
      <w:pPr>
        <w:ind w:firstLine="720"/>
        <w:jc w:val="both"/>
      </w:pPr>
    </w:p>
    <w:p w:rsidR="003E0517" w:rsidRDefault="003E0517" w:rsidP="00B36B3E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графічні матеріали місця розташування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3E0517" w:rsidRDefault="003E0517" w:rsidP="00B36B3E">
      <w:pPr>
        <w:ind w:firstLine="720"/>
        <w:jc w:val="center"/>
        <w:rPr>
          <w:b/>
          <w:sz w:val="28"/>
          <w:szCs w:val="28"/>
          <w:lang w:val="uk-UA"/>
        </w:rPr>
      </w:pPr>
    </w:p>
    <w:p w:rsidR="003E0517" w:rsidRDefault="003E0517" w:rsidP="00B36B3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3E0517" w:rsidRDefault="003E0517" w:rsidP="00B36B3E">
      <w:pPr>
        <w:ind w:firstLine="720"/>
        <w:jc w:val="center"/>
        <w:rPr>
          <w:sz w:val="28"/>
          <w:szCs w:val="28"/>
          <w:lang w:val="uk-UA"/>
        </w:rPr>
      </w:pPr>
    </w:p>
    <w:p w:rsidR="003E0517" w:rsidRDefault="003E0517" w:rsidP="00B36B3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01282C">
        <w:rPr>
          <w:sz w:val="28"/>
          <w:szCs w:val="28"/>
          <w:lang w:val="uk-UA"/>
        </w:rPr>
        <w:t>Кейвану</w:t>
      </w:r>
      <w:proofErr w:type="spellEnd"/>
      <w:r w:rsidR="0001282C">
        <w:rPr>
          <w:sz w:val="28"/>
          <w:szCs w:val="28"/>
          <w:lang w:val="uk-UA"/>
        </w:rPr>
        <w:t xml:space="preserve"> Миколі Васильовичу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0,0</w:t>
      </w:r>
      <w:r w:rsidR="0001282C">
        <w:rPr>
          <w:sz w:val="28"/>
          <w:szCs w:val="28"/>
          <w:lang w:val="uk-UA"/>
        </w:rPr>
        <w:t>387</w:t>
      </w:r>
      <w:r>
        <w:rPr>
          <w:sz w:val="28"/>
          <w:szCs w:val="28"/>
          <w:lang w:val="uk-UA"/>
        </w:rPr>
        <w:t xml:space="preserve"> га, </w:t>
      </w:r>
      <w:r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>
        <w:rPr>
          <w:sz w:val="28"/>
          <w:szCs w:val="28"/>
          <w:lang w:val="uk-UA"/>
        </w:rPr>
        <w:t xml:space="preserve">місто Коломия, вулиця </w:t>
      </w:r>
      <w:r w:rsidR="0001282C">
        <w:rPr>
          <w:sz w:val="28"/>
          <w:szCs w:val="28"/>
          <w:lang w:val="uk-UA"/>
        </w:rPr>
        <w:t>Перемоги</w:t>
      </w:r>
      <w:r w:rsidR="00480F26">
        <w:rPr>
          <w:sz w:val="28"/>
          <w:szCs w:val="28"/>
          <w:lang w:val="uk-UA"/>
        </w:rPr>
        <w:t>, 10</w:t>
      </w:r>
      <w:r w:rsidR="000128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індивідуального садівництва за рахунок земель міської ради.</w:t>
      </w:r>
    </w:p>
    <w:p w:rsidR="003E0517" w:rsidRDefault="003E0517" w:rsidP="00E723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</w:t>
      </w:r>
      <w:proofErr w:type="spellStart"/>
      <w:r w:rsidR="0001282C">
        <w:rPr>
          <w:sz w:val="28"/>
          <w:szCs w:val="28"/>
          <w:lang w:val="uk-UA"/>
        </w:rPr>
        <w:t>Фірманюк</w:t>
      </w:r>
      <w:proofErr w:type="spellEnd"/>
      <w:r w:rsidR="0001282C">
        <w:rPr>
          <w:sz w:val="28"/>
          <w:szCs w:val="28"/>
          <w:lang w:val="uk-UA"/>
        </w:rPr>
        <w:t xml:space="preserve"> Ользі Несторівні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0,0</w:t>
      </w:r>
      <w:r w:rsidR="0001282C">
        <w:rPr>
          <w:sz w:val="28"/>
          <w:szCs w:val="28"/>
          <w:lang w:val="uk-UA"/>
        </w:rPr>
        <w:t>597</w:t>
      </w:r>
      <w:r>
        <w:rPr>
          <w:sz w:val="28"/>
          <w:szCs w:val="28"/>
          <w:lang w:val="uk-UA"/>
        </w:rPr>
        <w:t xml:space="preserve"> га, </w:t>
      </w:r>
      <w:r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>
        <w:rPr>
          <w:sz w:val="28"/>
          <w:szCs w:val="28"/>
          <w:lang w:val="uk-UA"/>
        </w:rPr>
        <w:t xml:space="preserve">місто Коломия, вулиця </w:t>
      </w:r>
      <w:r w:rsidR="0001282C">
        <w:rPr>
          <w:sz w:val="28"/>
          <w:szCs w:val="28"/>
          <w:lang w:val="uk-UA"/>
        </w:rPr>
        <w:t xml:space="preserve">Народного Артиста Василя </w:t>
      </w:r>
      <w:proofErr w:type="spellStart"/>
      <w:r w:rsidR="0001282C">
        <w:rPr>
          <w:sz w:val="28"/>
          <w:szCs w:val="28"/>
          <w:lang w:val="uk-UA"/>
        </w:rPr>
        <w:t>Попадюка</w:t>
      </w:r>
      <w:proofErr w:type="spellEnd"/>
      <w:r w:rsidR="000128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індивідуального садівництва за рахунок земель міської ради.</w:t>
      </w:r>
    </w:p>
    <w:p w:rsidR="003E0517" w:rsidRPr="0065759A" w:rsidRDefault="008815EE" w:rsidP="006433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0517" w:rsidRPr="0065759A">
        <w:rPr>
          <w:sz w:val="28"/>
          <w:szCs w:val="28"/>
          <w:lang w:val="uk-UA"/>
        </w:rPr>
        <w:t>.</w:t>
      </w:r>
      <w:r w:rsidR="003E0517">
        <w:rPr>
          <w:sz w:val="28"/>
          <w:szCs w:val="28"/>
          <w:lang w:val="uk-UA"/>
        </w:rPr>
        <w:t xml:space="preserve"> </w:t>
      </w:r>
      <w:r w:rsidR="003E0517" w:rsidRPr="0065759A">
        <w:rPr>
          <w:sz w:val="28"/>
          <w:szCs w:val="28"/>
          <w:lang w:val="uk-UA"/>
        </w:rPr>
        <w:t>Фізичним особам забезпечити розроблення</w:t>
      </w:r>
      <w:r w:rsidR="003E0517">
        <w:rPr>
          <w:sz w:val="28"/>
          <w:szCs w:val="28"/>
          <w:lang w:val="uk-UA"/>
        </w:rPr>
        <w:t xml:space="preserve"> </w:t>
      </w:r>
      <w:r w:rsidR="003E0517" w:rsidRPr="0065759A">
        <w:rPr>
          <w:sz w:val="28"/>
          <w:szCs w:val="28"/>
          <w:lang w:val="uk-UA"/>
        </w:rPr>
        <w:t>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3E0517" w:rsidRDefault="008815EE" w:rsidP="00B36B3E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0517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3E0517">
        <w:rPr>
          <w:color w:val="auto"/>
          <w:kern w:val="0"/>
          <w:sz w:val="28"/>
          <w:szCs w:val="28"/>
          <w:lang w:val="uk-UA"/>
        </w:rPr>
        <w:t>Сергія Проскурняка</w:t>
      </w:r>
      <w:r w:rsidR="003E0517">
        <w:rPr>
          <w:sz w:val="28"/>
          <w:szCs w:val="28"/>
          <w:lang w:val="uk-UA"/>
        </w:rPr>
        <w:t xml:space="preserve">. </w:t>
      </w:r>
    </w:p>
    <w:p w:rsidR="003E0517" w:rsidRPr="00C34107" w:rsidRDefault="008815EE" w:rsidP="00C34107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3E051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E0517" w:rsidRDefault="003E0517" w:rsidP="00B36B3E">
      <w:pPr>
        <w:ind w:firstLine="900"/>
        <w:jc w:val="both"/>
        <w:rPr>
          <w:sz w:val="28"/>
          <w:szCs w:val="28"/>
          <w:lang w:val="uk-UA"/>
        </w:rPr>
      </w:pPr>
    </w:p>
    <w:p w:rsidR="003E0517" w:rsidRDefault="003E0517" w:rsidP="00B36B3E">
      <w:pPr>
        <w:ind w:firstLine="900"/>
        <w:jc w:val="both"/>
        <w:rPr>
          <w:sz w:val="28"/>
          <w:szCs w:val="28"/>
          <w:lang w:val="uk-UA"/>
        </w:rPr>
      </w:pPr>
    </w:p>
    <w:p w:rsidR="003E0517" w:rsidRDefault="003E0517" w:rsidP="00B36B3E">
      <w:pPr>
        <w:ind w:firstLine="900"/>
        <w:jc w:val="both"/>
        <w:rPr>
          <w:sz w:val="28"/>
          <w:szCs w:val="28"/>
          <w:lang w:val="uk-UA"/>
        </w:rPr>
      </w:pPr>
    </w:p>
    <w:p w:rsidR="003E0517" w:rsidRDefault="003E0517" w:rsidP="00B36B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3E0517" w:rsidRDefault="003E0517" w:rsidP="008815EE">
      <w:pPr>
        <w:rPr>
          <w:b/>
          <w:bCs/>
          <w:sz w:val="28"/>
          <w:szCs w:val="28"/>
          <w:lang w:val="uk-UA"/>
        </w:rPr>
      </w:pPr>
    </w:p>
    <w:sectPr w:rsidR="003E0517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1282C"/>
    <w:rsid w:val="0002639E"/>
    <w:rsid w:val="00030DD4"/>
    <w:rsid w:val="000442C1"/>
    <w:rsid w:val="0004441A"/>
    <w:rsid w:val="000456EA"/>
    <w:rsid w:val="00050270"/>
    <w:rsid w:val="00085417"/>
    <w:rsid w:val="000A734E"/>
    <w:rsid w:val="000B03F5"/>
    <w:rsid w:val="000B0EC2"/>
    <w:rsid w:val="000B2090"/>
    <w:rsid w:val="000C277E"/>
    <w:rsid w:val="000D2DCB"/>
    <w:rsid w:val="000D5EE4"/>
    <w:rsid w:val="000E1DA8"/>
    <w:rsid w:val="000E25DB"/>
    <w:rsid w:val="000E5944"/>
    <w:rsid w:val="000F30BF"/>
    <w:rsid w:val="001105D0"/>
    <w:rsid w:val="00114ACF"/>
    <w:rsid w:val="00124D41"/>
    <w:rsid w:val="0014716F"/>
    <w:rsid w:val="00147E75"/>
    <w:rsid w:val="00155B72"/>
    <w:rsid w:val="00160688"/>
    <w:rsid w:val="001878B6"/>
    <w:rsid w:val="001902AB"/>
    <w:rsid w:val="001909DD"/>
    <w:rsid w:val="001940E9"/>
    <w:rsid w:val="001971FC"/>
    <w:rsid w:val="001B3A52"/>
    <w:rsid w:val="001B4130"/>
    <w:rsid w:val="001D0BC5"/>
    <w:rsid w:val="00206498"/>
    <w:rsid w:val="00213E13"/>
    <w:rsid w:val="00235F40"/>
    <w:rsid w:val="00237C75"/>
    <w:rsid w:val="002454B1"/>
    <w:rsid w:val="00262EA1"/>
    <w:rsid w:val="0026759F"/>
    <w:rsid w:val="00276240"/>
    <w:rsid w:val="002A5C37"/>
    <w:rsid w:val="002A6153"/>
    <w:rsid w:val="002B52D2"/>
    <w:rsid w:val="002D4E2D"/>
    <w:rsid w:val="002D58A6"/>
    <w:rsid w:val="002E1B60"/>
    <w:rsid w:val="002E433A"/>
    <w:rsid w:val="002F26B3"/>
    <w:rsid w:val="003125C5"/>
    <w:rsid w:val="00330DA2"/>
    <w:rsid w:val="003362F3"/>
    <w:rsid w:val="00346786"/>
    <w:rsid w:val="00370949"/>
    <w:rsid w:val="00376AA9"/>
    <w:rsid w:val="00391151"/>
    <w:rsid w:val="003A57AF"/>
    <w:rsid w:val="003B368D"/>
    <w:rsid w:val="003D5D0A"/>
    <w:rsid w:val="003E0517"/>
    <w:rsid w:val="003E1794"/>
    <w:rsid w:val="003E5B75"/>
    <w:rsid w:val="003E6167"/>
    <w:rsid w:val="003F1004"/>
    <w:rsid w:val="003F2585"/>
    <w:rsid w:val="00415966"/>
    <w:rsid w:val="004166F3"/>
    <w:rsid w:val="00421EE0"/>
    <w:rsid w:val="0042478B"/>
    <w:rsid w:val="00425BB3"/>
    <w:rsid w:val="004302F0"/>
    <w:rsid w:val="00434A52"/>
    <w:rsid w:val="00447896"/>
    <w:rsid w:val="00453375"/>
    <w:rsid w:val="004625FE"/>
    <w:rsid w:val="004804F7"/>
    <w:rsid w:val="00480F26"/>
    <w:rsid w:val="00491DAA"/>
    <w:rsid w:val="00500D40"/>
    <w:rsid w:val="00505544"/>
    <w:rsid w:val="0055211C"/>
    <w:rsid w:val="00552225"/>
    <w:rsid w:val="00562585"/>
    <w:rsid w:val="00563842"/>
    <w:rsid w:val="005644FB"/>
    <w:rsid w:val="00567CF5"/>
    <w:rsid w:val="00574DD6"/>
    <w:rsid w:val="00577E4E"/>
    <w:rsid w:val="0059437B"/>
    <w:rsid w:val="0059775D"/>
    <w:rsid w:val="005B514B"/>
    <w:rsid w:val="005D301F"/>
    <w:rsid w:val="005D53BE"/>
    <w:rsid w:val="005E4CDC"/>
    <w:rsid w:val="005F63BA"/>
    <w:rsid w:val="005F7630"/>
    <w:rsid w:val="006331B9"/>
    <w:rsid w:val="006433D8"/>
    <w:rsid w:val="0065129C"/>
    <w:rsid w:val="0065759A"/>
    <w:rsid w:val="006579CA"/>
    <w:rsid w:val="00680185"/>
    <w:rsid w:val="006805DB"/>
    <w:rsid w:val="006A039D"/>
    <w:rsid w:val="006B5744"/>
    <w:rsid w:val="006F2BC3"/>
    <w:rsid w:val="006F4DD9"/>
    <w:rsid w:val="006F6229"/>
    <w:rsid w:val="0073152D"/>
    <w:rsid w:val="00783C21"/>
    <w:rsid w:val="00787047"/>
    <w:rsid w:val="007A184C"/>
    <w:rsid w:val="007B51D3"/>
    <w:rsid w:val="007D0F15"/>
    <w:rsid w:val="007D4270"/>
    <w:rsid w:val="007F09E2"/>
    <w:rsid w:val="007F527B"/>
    <w:rsid w:val="0081546B"/>
    <w:rsid w:val="00865709"/>
    <w:rsid w:val="008670EF"/>
    <w:rsid w:val="0087794B"/>
    <w:rsid w:val="008815EE"/>
    <w:rsid w:val="00890514"/>
    <w:rsid w:val="008B44F5"/>
    <w:rsid w:val="008C0AA5"/>
    <w:rsid w:val="008D4F75"/>
    <w:rsid w:val="008F31C7"/>
    <w:rsid w:val="00901C26"/>
    <w:rsid w:val="0090667C"/>
    <w:rsid w:val="00946590"/>
    <w:rsid w:val="00953394"/>
    <w:rsid w:val="00956F93"/>
    <w:rsid w:val="00991C46"/>
    <w:rsid w:val="009E1FCC"/>
    <w:rsid w:val="009E4330"/>
    <w:rsid w:val="009F4F57"/>
    <w:rsid w:val="00A040CF"/>
    <w:rsid w:val="00A04C36"/>
    <w:rsid w:val="00A05DDF"/>
    <w:rsid w:val="00A06BA4"/>
    <w:rsid w:val="00A07AA6"/>
    <w:rsid w:val="00A21A58"/>
    <w:rsid w:val="00A30220"/>
    <w:rsid w:val="00A37D6F"/>
    <w:rsid w:val="00A52149"/>
    <w:rsid w:val="00A531BE"/>
    <w:rsid w:val="00A54B72"/>
    <w:rsid w:val="00A731D1"/>
    <w:rsid w:val="00A82C41"/>
    <w:rsid w:val="00AA436A"/>
    <w:rsid w:val="00AD55D0"/>
    <w:rsid w:val="00AE3238"/>
    <w:rsid w:val="00B07C1B"/>
    <w:rsid w:val="00B14E92"/>
    <w:rsid w:val="00B1540B"/>
    <w:rsid w:val="00B16FAA"/>
    <w:rsid w:val="00B36B3E"/>
    <w:rsid w:val="00B40488"/>
    <w:rsid w:val="00B55AA7"/>
    <w:rsid w:val="00B65C7B"/>
    <w:rsid w:val="00B74BAD"/>
    <w:rsid w:val="00BC37E4"/>
    <w:rsid w:val="00BC42E4"/>
    <w:rsid w:val="00BE36C8"/>
    <w:rsid w:val="00BF256D"/>
    <w:rsid w:val="00C172E7"/>
    <w:rsid w:val="00C3197B"/>
    <w:rsid w:val="00C34107"/>
    <w:rsid w:val="00C542ED"/>
    <w:rsid w:val="00C55A4F"/>
    <w:rsid w:val="00C6295A"/>
    <w:rsid w:val="00C73087"/>
    <w:rsid w:val="00C9750B"/>
    <w:rsid w:val="00CA18D1"/>
    <w:rsid w:val="00CC152D"/>
    <w:rsid w:val="00CC40E4"/>
    <w:rsid w:val="00CD1EC8"/>
    <w:rsid w:val="00CF5B75"/>
    <w:rsid w:val="00CF7276"/>
    <w:rsid w:val="00D11CF1"/>
    <w:rsid w:val="00D156B1"/>
    <w:rsid w:val="00D5274A"/>
    <w:rsid w:val="00D57FAA"/>
    <w:rsid w:val="00D636CE"/>
    <w:rsid w:val="00D80E68"/>
    <w:rsid w:val="00D84B5A"/>
    <w:rsid w:val="00D91F21"/>
    <w:rsid w:val="00D92DAC"/>
    <w:rsid w:val="00D942DF"/>
    <w:rsid w:val="00D95349"/>
    <w:rsid w:val="00DA0B3A"/>
    <w:rsid w:val="00DA37FE"/>
    <w:rsid w:val="00DA6FE7"/>
    <w:rsid w:val="00DC69FC"/>
    <w:rsid w:val="00DF4D2A"/>
    <w:rsid w:val="00DF7A5C"/>
    <w:rsid w:val="00E13ED8"/>
    <w:rsid w:val="00E33EDF"/>
    <w:rsid w:val="00E35EA9"/>
    <w:rsid w:val="00E36CD6"/>
    <w:rsid w:val="00E60868"/>
    <w:rsid w:val="00E643E3"/>
    <w:rsid w:val="00E64EDC"/>
    <w:rsid w:val="00E653C0"/>
    <w:rsid w:val="00E72331"/>
    <w:rsid w:val="00E7703D"/>
    <w:rsid w:val="00EA0E8A"/>
    <w:rsid w:val="00EA46A2"/>
    <w:rsid w:val="00EC0917"/>
    <w:rsid w:val="00EC3A97"/>
    <w:rsid w:val="00EC4031"/>
    <w:rsid w:val="00EC6841"/>
    <w:rsid w:val="00ED4A92"/>
    <w:rsid w:val="00ED5542"/>
    <w:rsid w:val="00EE376A"/>
    <w:rsid w:val="00F00444"/>
    <w:rsid w:val="00F01EC1"/>
    <w:rsid w:val="00F11BA1"/>
    <w:rsid w:val="00F11F93"/>
    <w:rsid w:val="00F30DEE"/>
    <w:rsid w:val="00F40134"/>
    <w:rsid w:val="00F457F9"/>
    <w:rsid w:val="00F5721B"/>
    <w:rsid w:val="00F749DF"/>
    <w:rsid w:val="00FC0EDB"/>
    <w:rsid w:val="00FD503A"/>
    <w:rsid w:val="00FE13A5"/>
    <w:rsid w:val="00FE6BD9"/>
    <w:rsid w:val="00F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color w:val="00000A"/>
      <w:kern w:val="1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B74BAD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4E2D"/>
    <w:rPr>
      <w:rFonts w:ascii="Cambria" w:hAnsi="Cambria" w:cs="Times New Roman"/>
      <w:b/>
      <w:bCs/>
      <w:color w:val="00000A"/>
      <w:kern w:val="32"/>
      <w:sz w:val="32"/>
      <w:szCs w:val="32"/>
      <w:lang w:val="ru-RU" w:eastAsia="zh-CN"/>
    </w:rPr>
  </w:style>
  <w:style w:type="character" w:customStyle="1" w:styleId="11">
    <w:name w:val="Основной шрифт абзаца1"/>
    <w:uiPriority w:val="99"/>
    <w:rsid w:val="00B74BAD"/>
  </w:style>
  <w:style w:type="character" w:customStyle="1" w:styleId="WW8Num1z0">
    <w:name w:val="WW8Num1z0"/>
    <w:uiPriority w:val="99"/>
    <w:rsid w:val="00B74BAD"/>
  </w:style>
  <w:style w:type="character" w:customStyle="1" w:styleId="WW8Num1z1">
    <w:name w:val="WW8Num1z1"/>
    <w:uiPriority w:val="99"/>
    <w:rsid w:val="00B74BAD"/>
  </w:style>
  <w:style w:type="character" w:customStyle="1" w:styleId="WW8Num1z2">
    <w:name w:val="WW8Num1z2"/>
    <w:uiPriority w:val="99"/>
    <w:rsid w:val="00B74BAD"/>
  </w:style>
  <w:style w:type="character" w:customStyle="1" w:styleId="WW8Num1z3">
    <w:name w:val="WW8Num1z3"/>
    <w:uiPriority w:val="99"/>
    <w:rsid w:val="00B74BAD"/>
  </w:style>
  <w:style w:type="character" w:customStyle="1" w:styleId="WW8Num1z4">
    <w:name w:val="WW8Num1z4"/>
    <w:uiPriority w:val="99"/>
    <w:rsid w:val="00B74BAD"/>
  </w:style>
  <w:style w:type="character" w:customStyle="1" w:styleId="WW8Num1z5">
    <w:name w:val="WW8Num1z5"/>
    <w:uiPriority w:val="99"/>
    <w:rsid w:val="00B74BAD"/>
  </w:style>
  <w:style w:type="character" w:customStyle="1" w:styleId="WW8Num1z6">
    <w:name w:val="WW8Num1z6"/>
    <w:uiPriority w:val="99"/>
    <w:rsid w:val="00B74BAD"/>
  </w:style>
  <w:style w:type="character" w:customStyle="1" w:styleId="WW8Num1z7">
    <w:name w:val="WW8Num1z7"/>
    <w:uiPriority w:val="99"/>
    <w:rsid w:val="00B74BAD"/>
  </w:style>
  <w:style w:type="character" w:customStyle="1" w:styleId="WW8Num1z8">
    <w:name w:val="WW8Num1z8"/>
    <w:uiPriority w:val="99"/>
    <w:rsid w:val="00B74BAD"/>
  </w:style>
  <w:style w:type="paragraph" w:styleId="a3">
    <w:name w:val="Title"/>
    <w:basedOn w:val="a"/>
    <w:next w:val="a4"/>
    <w:link w:val="a5"/>
    <w:uiPriority w:val="99"/>
    <w:qFormat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2D4E2D"/>
    <w:rPr>
      <w:rFonts w:ascii="Cambria" w:hAnsi="Cambria" w:cs="Times New Roman"/>
      <w:b/>
      <w:bCs/>
      <w:color w:val="00000A"/>
      <w:kern w:val="28"/>
      <w:sz w:val="32"/>
      <w:szCs w:val="32"/>
      <w:lang w:val="ru-RU" w:eastAsia="zh-CN"/>
    </w:rPr>
  </w:style>
  <w:style w:type="paragraph" w:styleId="a4">
    <w:name w:val="Body Text"/>
    <w:basedOn w:val="a"/>
    <w:link w:val="a6"/>
    <w:uiPriority w:val="99"/>
    <w:rsid w:val="00B74BA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2D4E2D"/>
    <w:rPr>
      <w:rFonts w:cs="Times New Roman"/>
      <w:color w:val="00000A"/>
      <w:kern w:val="1"/>
      <w:sz w:val="24"/>
      <w:szCs w:val="24"/>
      <w:lang w:val="ru-RU" w:eastAsia="zh-CN"/>
    </w:rPr>
  </w:style>
  <w:style w:type="paragraph" w:styleId="a7">
    <w:name w:val="List"/>
    <w:basedOn w:val="a4"/>
    <w:uiPriority w:val="99"/>
    <w:rsid w:val="00B74BAD"/>
    <w:rPr>
      <w:rFonts w:cs="Tahoma"/>
    </w:rPr>
  </w:style>
  <w:style w:type="paragraph" w:styleId="a8">
    <w:name w:val="caption"/>
    <w:basedOn w:val="a"/>
    <w:uiPriority w:val="99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uiPriority w:val="99"/>
    <w:rsid w:val="00B74BA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74BAD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B74BA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D4E2D"/>
    <w:rPr>
      <w:rFonts w:cs="Times New Roman"/>
      <w:color w:val="00000A"/>
      <w:kern w:val="1"/>
      <w:sz w:val="24"/>
      <w:szCs w:val="24"/>
      <w:lang w:val="ru-RU" w:eastAsia="zh-CN"/>
    </w:rPr>
  </w:style>
  <w:style w:type="paragraph" w:styleId="ab">
    <w:name w:val="footer"/>
    <w:basedOn w:val="a"/>
    <w:link w:val="ac"/>
    <w:uiPriority w:val="99"/>
    <w:rsid w:val="00B74BA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D4E2D"/>
    <w:rPr>
      <w:rFonts w:cs="Times New Roman"/>
      <w:color w:val="00000A"/>
      <w:kern w:val="1"/>
      <w:sz w:val="24"/>
      <w:szCs w:val="24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B74BAD"/>
    <w:pPr>
      <w:suppressLineNumbers/>
    </w:pPr>
  </w:style>
  <w:style w:type="paragraph" w:customStyle="1" w:styleId="ae">
    <w:name w:val="Заголовок таблицы"/>
    <w:basedOn w:val="ad"/>
    <w:uiPriority w:val="99"/>
    <w:rsid w:val="00B74B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D80E6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80E68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af1">
    <w:name w:val="No Spacing"/>
    <w:uiPriority w:val="99"/>
    <w:qFormat/>
    <w:rsid w:val="00B1540B"/>
    <w:rPr>
      <w:rFonts w:ascii="Calibri" w:hAnsi="Calibri"/>
      <w:lang w:val="uk-UA"/>
    </w:rPr>
  </w:style>
  <w:style w:type="paragraph" w:styleId="af2">
    <w:name w:val="List Paragraph"/>
    <w:basedOn w:val="a"/>
    <w:uiPriority w:val="99"/>
    <w:qFormat/>
    <w:rsid w:val="00085417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6433D8"/>
    <w:pPr>
      <w:widowControl/>
      <w:overflowPunct/>
      <w:jc w:val="both"/>
    </w:pPr>
    <w:rPr>
      <w:color w:val="auto"/>
      <w:kern w:val="0"/>
      <w:sz w:val="3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4</cp:revision>
  <cp:lastPrinted>2021-08-17T12:58:00Z</cp:lastPrinted>
  <dcterms:created xsi:type="dcterms:W3CDTF">2021-08-06T11:40:00Z</dcterms:created>
  <dcterms:modified xsi:type="dcterms:W3CDTF">2021-08-17T12:59:00Z</dcterms:modified>
</cp:coreProperties>
</file>